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D151A0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বীরশ্রেষ্ঠ</w:t>
      </w:r>
      <w:proofErr w:type="spellEnd"/>
      <w:r w:rsidRPr="00D151A0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ফ্লাইট</w:t>
      </w:r>
      <w:proofErr w:type="spellEnd"/>
      <w:r w:rsidRPr="00D151A0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লেফটেন্যান্ট</w:t>
      </w:r>
      <w:proofErr w:type="spellEnd"/>
      <w:r w:rsidRPr="00D151A0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(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২৯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</w:t>
      </w:r>
      <w:bookmarkStart w:id="0" w:name="_GoBack"/>
      <w:bookmarkEnd w:id="0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৯৪১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-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২০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মহান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চরম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অসামান্য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স্বীকৃতিস্বরূপ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সাতজন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বীরকে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সর্বোচ্চ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সামরিক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সম্মান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“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"https://bn.wikipedia.org/wiki/%E0%A6%AC%E0%A7%80%E0%A6%B0%E0%A6%B6%E0%A7%8D%E0%A6%B0%E0%A7%87%E0%A6%B7%E0%A7%8D%E0%A6%A0"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বীরশ্রেষ্ঠ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বীরশ্রেষ্ঠ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”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উপাধিতে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ভূষিত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অন্যতম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  <w:hyperlink r:id="rId5" w:anchor="cite_note-2" w:history="1"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151A0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D151A0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D151A0" w:rsidRPr="00D151A0" w:rsidRDefault="00D151A0" w:rsidP="00D151A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D151A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এবং</w:t>
      </w:r>
      <w:r w:rsidRPr="00D151A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</w:t>
      </w:r>
      <w:r w:rsidRPr="00D151A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জী</w:t>
      </w:r>
      <w:proofErr w:type="gram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D151A0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"https://bn.wikipedia.org/w/index.php?title=%E0%A6%AE%E0%A6%A4%E0%A6%BF%E0%A6%89%E0%A6%B0_%E0%A6%B0%E0%A6%B9%E0%A6%AE%E0%A6%BE%E0%A6%A8_(%E0%A6%AC%E0%A7%80%E0%A6%B0%E0%A6%B6%E0%A7%8D%E0%A6%B0%E0%A7%87%E0%A6%B7%E0%A7%8D%E0%A6%A0)&amp;action=edit&amp;section=1" \o "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এবং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জীবন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151A0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১৯৪১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২৯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"https://bn.wikipedia.org/wiki/%E0%A6%AA%E0%A7%81%E0%A6%B0%E0%A6%BE%E0%A6%A8_%E0%A6%A2%E0%A6%BE%E0%A6%95%E0%A6%BE"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পুরান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ঢাকা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পুরান</w:t>
      </w:r>
      <w:proofErr w:type="spellEnd"/>
      <w:r w:rsidRPr="00D151A0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ঢাকার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১০৯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আগা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সাদেক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রোডের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মোবারক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লজ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"-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জন্মগ্রহণ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নিবাস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নরসিংদী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জেলার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রায়পুরা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থানার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রামনগর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এখন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মতিনগর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নামে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পরিচিত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৯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ভাই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বোনের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৬ষ্ঠ।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বাবা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মৌলভী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আবদুস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সামাদ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সৈয়দা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মোবারকুন্নেসা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খাতুন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ঢাকা কলেজিয়েট স্কুল" w:history="1">
        <w:r w:rsidRPr="00D151A0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ঢাকা</w:t>
        </w:r>
        <w:r w:rsidRPr="00D151A0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D151A0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কলেজিয়েট</w:t>
        </w:r>
        <w:proofErr w:type="spellEnd"/>
        <w:r w:rsidRPr="00D151A0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r w:rsidRPr="00D151A0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স্কুল</w:t>
        </w:r>
      </w:hyperlink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ষষ্ঠ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শ্রেণী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পাস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সারগোদায়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পাবলিক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স্কুলে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ভর্তি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ডিস্টিংকশনসহ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মেট্রিক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পরীক্ষায়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সাফল্যের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সাথে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বিভাগে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উত্তীর্ণ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কর্মজীবন</w:t>
      </w:r>
      <w:proofErr w:type="spellEnd"/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১৯৬১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"https://bn.wikipedia.org/wiki/%E0%A6%AA%E0%A6%BE%E0%A6%95%E0%A6%BF%E0%A6%B8%E0%A7%8D%E0%A6%A4%E0%A6%BE%E0%A6%A8_%E0%A6%AC%E0%A6%BF%E0%A6%AE%E0%A6%BE%E0%A6%A8_%E0%A6%AC%E0%A6%BE%E0%A6%B9%E0%A6%BF%E0%A6%A8%E0%A7%80"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বিমান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বাহিনী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D151A0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বিমান</w:t>
      </w:r>
      <w:proofErr w:type="spellEnd"/>
      <w:r w:rsidRPr="00D151A0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বাহিনীতে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১৯৬৩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রিসালপুর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,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,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এফ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কলেজ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পাইলট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অফিসার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কমিশন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লাভ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কমিশন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প্রাপ্ত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হবার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করাচির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মৌরিপুর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বর্তমান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এয়ার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বেজ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স্কোয়ার্ডন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ডিউটি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পাইলট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হিসাবে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নিযুক্ত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এখানে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৩৩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জেট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কনভার্সন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কোর্স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সম্পন্ন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৭৫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.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৬৬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%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উর্ত্তীর্ণ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এফ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৮৬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স্যাবর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জেট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উপরেও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কনভার্সন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কোর্স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৮১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%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উর্ত্তীর্ণ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বৈমানিক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কনভার্সন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কোর্স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ভালো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ফলাফলের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ভিত্তিতে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পেশোয়ারে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স্কোয়ার্ডন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পোস্টিং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দেয়া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১৯৬৫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-</w:t>
      </w:r>
      <w:hyperlink r:id="rId7" w:tooltip="পাকিস্তান" w:history="1">
        <w:r w:rsidRPr="00D151A0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পাকিস্তান</w:t>
        </w:r>
        <w:proofErr w:type="spellEnd"/>
      </w:hyperlink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ফ্লাইং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অফিসার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মিগ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কনভার্সন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কোর্সের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পুনরায়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সারগোদায়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১৯৬৭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জুলাই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তারিখে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" w:tooltip="মিগ-১৯ (পাতার অস্তিত্ব নেই)" w:history="1">
        <w:r w:rsidRPr="00D151A0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মিগ</w:t>
        </w:r>
        <w:r w:rsidRPr="00D151A0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-</w:t>
        </w:r>
        <w:r w:rsidRPr="00D151A0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১৯</w:t>
        </w:r>
      </w:hyperlink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চালানোর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আকাশে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সেটা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হঠা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বিকল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গেলে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দক্ষতার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সাথে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প্যারাসুট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যোগে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মাটিতে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অবতরণ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১৯৬৭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ফ্লাইট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লেফটেন্যান্ট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পদে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পদোন্নতি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লাভ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"https://bn.wikipedia.org/wiki/%E0%A6%87%E0%A6%B0%E0%A6%BE%E0%A6%A8"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ইরান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ইরানের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রানী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ফারাহ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দিবার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সম্মানে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পেশোয়ারে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অনুষ্ঠিত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মহড়ায়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একমাত্র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বাঙালি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পাইলট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রিসালপুরে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দু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'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বছর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ফ্লাইং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ইন্সট্রাক্টর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হিসাবে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১৯৭০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বদলি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আসেন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জেট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ফ্লাইং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ইন্সট্রাক্টর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D151A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D151A0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"https://bn.wikipedia.org/w/index.php?title=%E0%A6%AE%E0%A6%A4%E0%A6%BF%E0%A6%89%E0%A6%B0_%E0%A6%B0%E0%A6%B9%E0%A6%AE%E0%A6%BE%E0%A6%A8_(%E0%A6%AC%E0%A7%80%E0%A6%B0%E0%A6%B6%E0%A7%8D%E0%A6%B0%E0%A7%87%E0%A6%B7%E0%A7%8D%E0%A6%A0)&amp;action=edit&amp;section=3" \o "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151A0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শুরুতে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জানুয়ারির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সপ্তাহে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সপরিবারে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"https://bn.wikipedia.org/wiki/%E0%A6%A2%E0%A6%BE%E0%A6%95%E0%A6%BE"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ঢাকা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ঢাকায়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ছুটিতে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আসেন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২৫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মার্চের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কালরাতে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নরসিংদীর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রায়পুরার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রামনগর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গেলে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ফ্লাইট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লেফটেন্যান্ট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হয়েও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অসীম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ঝুঁকি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সাথে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ভৈরবে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ট্রেনিং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ক্যাম্প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খুললেন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আসা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বাঙালি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যুবকদের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দৌলতকান্দিতে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জনসভা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বিরাট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মিছিল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ভৈরব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বাজারে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সংগ্রহ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গড়ে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তোলেন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পাক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সৈন্যরা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ভৈরব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,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,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বুহ্য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তৈরি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১৪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এপ্রিল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এফ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৮৬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স্যাবর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জেট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ঘাঁটির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বোমাবর্ষণ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পূর্বেই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আশঙ্কা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করেছিলেন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ঘাঁটি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পরিবর্তন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ক্ষয়ক্ষতি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রক্ষা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২৩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এপ্রিল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ঢাকা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আসেনও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৯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সপরিবারে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করাচি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ফিরে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কর্মস্থলে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ফিরে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জঙ্গি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দখল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সেটা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যোগদানের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গ্রহণ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সেফটি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অফিসারের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দ্বায়িত্ব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দেয়া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হয়েছিলো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দখলের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বছর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বয়সী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মিনহা্জ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নামে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শিক্ষানবীশ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পাইলটের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উড্ডয়নের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২০ই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,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টার্গেট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পরিকল্পনা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কন্ট্রোল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টাওয়ারের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অনুমতি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গেলে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কাছ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নিয়ন্ত্রণ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নেবেন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পরিকল্পনা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অনুসারে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অফিসে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এসে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শিডিউল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টাইমে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গাড়ি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রানওয়ের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পাশে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৷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সামনে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সিটের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৩৩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পাইলট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দ্বিতীয়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বারের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উড্ডয়নের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নিচ্ছিলেন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কন্ট্রোল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টাওয়ার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ক্লিয়ারেন্সের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রানওয়েতে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উড্ডয়নের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সেফটি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অফিসারের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ক্ষমতাবলে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থামাতে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বলেন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ক্যানোপি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(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জঙ্গি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বৈমানিকদের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বসার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উপরের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স্বচ্ছ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আবরন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খুলে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থামানোর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কারণ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জানতে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চান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এসময়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ককপিটে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চড়ে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বসেন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ক্লোরোফর্ম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অচেতন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ফেলেন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জ্ঞান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হারানোর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আগে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কন্ট্রোল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রুমে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জানাতে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সক্ষম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তিনিসহ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হাইজ্যাক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পাহাড়ের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আড়ালে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থাকায়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কেউ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দেখতে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পেলেও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কন্ট্রোল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টাওয়ার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বার্তা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শুনতে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রাডারে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বুঝে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চারটি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জঙ্গি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ধাওয়া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আসন্ন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জেনেও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নির্ধারিত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সীমার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নিচে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চালিয়ে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রাডার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ফাঁকি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অর্থা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তৎকালীন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আসার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চেষ্টা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মৃত্য</w:t>
      </w:r>
      <w:proofErr w:type="gram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ু</w:t>
      </w:r>
      <w:proofErr w:type="spellEnd"/>
      <w:r w:rsidRPr="00D151A0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"https://bn.wikipedia.org/w/index.php?title=%E0%A6%AE%E0%A6%A4%E0%A6%BF%E0%A6%89%E0%A6%B0_%E0%A6%B0%E0%A6%B9%E0%A6%AE%E0%A6%BE%E0%A6%A8_(%E0%A6%AC%E0%A7%80%E0%A6%B0%E0%A6%B6%E0%A7%8D%E0%A6%B0%E0%A7%87%E0%A6%B7%E0%A7%8D%E0%A6%A0)&amp;action=edit&amp;section=4" \o "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মৃত্যু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151A0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পৌঁছে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যাওয়া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জ্ঞান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ফিরে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নিয়ন্ত্রণ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চেষ্টা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চাইছিলেন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ছিনিয়ে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নেয়ার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পরিকল্পনা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সফল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হওয়ার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চেয়ে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বিধ্বস্ত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ভালো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  <w:hyperlink r:id="rId9" w:anchor="cite_note-BBC-3" w:history="1"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151A0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সাথে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ধ্বস্তাধস্তি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চলতে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পর্যায়ে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ইজেক্ট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সুইচ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চাপলে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ছিটকে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কম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উচ্চতায়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উড্ডয়ন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একসময়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সহ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ভারতীয়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মাত্র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৩৫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মাইল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দূরে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থাট্টা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বিধ্বস্ত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সাথে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প্যারাসুট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থাকায়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মৃতদেহ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ঘটনাস্থল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আধ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মাইল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দূরে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পাওয়া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২০ই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gramStart"/>
      <w:r w:rsidRPr="00D151A0">
        <w:rPr>
          <w:rFonts w:ascii="Arial" w:eastAsia="Times New Roman" w:hAnsi="Arial" w:cs="Arial"/>
          <w:color w:val="202122"/>
          <w:sz w:val="21"/>
          <w:szCs w:val="21"/>
        </w:rPr>
        <w:t>,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proofErr w:type="gram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দেশের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মৃত্যুবরণ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সাহসী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ভূমিকার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বীরশ্রেষ্ঠ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উপাধিতে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ভূষিত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রাশেদ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মিনহাজকে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সম্মানসূচক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প্রসঙ্গতঃ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ঘটনায়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বিপরীত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ভূমিকার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দুইজনকে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দেশের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সর্বোচ্চ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সম্মানসূচক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এমন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ঘটনা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বিরল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সমাধি</w:t>
      </w:r>
      <w:proofErr w:type="spellEnd"/>
      <w:r w:rsidRPr="00D151A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স্থানান্তর</w:t>
      </w:r>
      <w:proofErr w:type="spellEnd"/>
    </w:p>
    <w:p w:rsidR="00D151A0" w:rsidRPr="00D151A0" w:rsidRDefault="00D151A0" w:rsidP="00D151A0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শাহাদতের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৩৫</w:t>
      </w:r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বছর</w:t>
      </w:r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পর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২৪শে</w:t>
      </w:r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জুন</w:t>
      </w:r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২০০৬</w:t>
      </w:r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মতিউরের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দেহাবশেষ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পাকিস্তান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থেকে</w:t>
      </w:r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দেশে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এনে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রাষ্ট্রীয়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মর্যাদায়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মিরপুর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শহীদ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বুদ্ধজীবী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কবর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স্থানে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পুনঃসমাহিত</w:t>
      </w:r>
      <w:proofErr w:type="spellEnd"/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করা</w:t>
      </w:r>
      <w:r w:rsidRPr="00D151A0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19"/>
          <w:szCs w:val="19"/>
        </w:rPr>
        <w:t>হয়</w:t>
      </w:r>
      <w:proofErr w:type="spellEnd"/>
      <w:r w:rsidRPr="00D151A0">
        <w:rPr>
          <w:rFonts w:ascii="Mangal" w:eastAsia="Times New Roman" w:hAnsi="Mangal" w:cs="Mangal"/>
          <w:color w:val="202122"/>
          <w:sz w:val="19"/>
          <w:szCs w:val="19"/>
        </w:rPr>
        <w:t>।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মৃতদেহ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করাচির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মাসরুর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ঘাটির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চতুর্থ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শ্রেণীর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কবরস্থানে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সমাহিত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পরবর্তীতে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২০০৬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২৪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জুন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দেহাবশেষ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ফিরিয়ে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আনা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0" w:anchor="cite_note-4" w:history="1"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151A0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৪</w:t>
        </w:r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পূর্ণ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মর্যাদায়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২৫শে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জুন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বুদ্ধিজীবী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গোরস্থানে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পুনরায়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দাফন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টিভির</w:t>
      </w:r>
      <w:proofErr w:type="spellEnd"/>
      <w:r w:rsidRPr="00D151A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পর্দায়</w:t>
      </w:r>
      <w:proofErr w:type="spellEnd"/>
      <w:r w:rsidRPr="00D151A0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মতি</w:t>
      </w:r>
      <w:proofErr w:type="gram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উর</w:t>
      </w:r>
      <w:proofErr w:type="spellEnd"/>
      <w:r w:rsidRPr="00D151A0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"https://bn.wikipedia.org/w/index.php?title=%E0%A6%AE%E0%A6%A4%E0%A6%BF%E0%A6%89%E0%A6%B0_%E0%A6%B0%E0%A6%B9%E0%A6%AE%E0%A6%BE%E0%A6%A8_(%E0%A6%AC%E0%A7%80%E0%A6%B0%E0%A6%B6%E0%A7%8D%E0%A6%B0%E0%A7%87%E0%A6%B7%E0%A7%8D%E0%A6%A0)&amp;action=edit&amp;section=6" \o "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টিভির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পর্দায়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মতিউর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151A0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অগ্নিবলাকা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নামের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ডকুড্রামা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নির্মাণ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২০০২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যেখানে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"https://bn.wikipedia.org/wiki/%E0%A6%B0%E0%A6%BF%E0%A6%AF%E0%A6%BC%E0%A6%BE%E0%A6%9C"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রিয়াজ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রিয়াজ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মতিউর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চরিত্রে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"https://bn.wikipedia.org/wiki/%E0%A6%A4%E0%A6%BE%E0%A6%B0%E0%A6%BF%E0%A6%A8_%E0%A6%86%E0%A6%B9%E0%A6%AE%E0%A7%87%E0%A6%A6"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তারিন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আহমেদ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তারিন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ওনার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মিলির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চরিত্রে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অভিনয়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করেছিলেন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এছাড়া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জীবনী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২০০৭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"https://bn.wikipedia.org/wiki/%E0%A6%85%E0%A6%B8%E0%A7%8D%E0%A6%A4%E0%A6%BF%E0%A6%A4%E0%A7%8D%E0%A6%AC%E0%A7%87_%E0%A6%86%E0%A6%AE%E0%A6%BE%E0%A6%B0_%E0%A6%A6%E0%A7%87%E0%A6%B6" \o "</w:instrText>
      </w:r>
      <w:r w:rsidRPr="00D151A0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instrText>অস্তিত্বে</w:instrText>
      </w:r>
      <w:r w:rsidRPr="00D151A0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D151A0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instrText>আমার</w:instrText>
      </w:r>
      <w:r w:rsidRPr="00D151A0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D151A0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instrText>দেশ</w:instrText>
      </w:r>
      <w:r w:rsidRPr="00D151A0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i/>
          <w:iCs/>
          <w:color w:val="0B0080"/>
          <w:sz w:val="21"/>
          <w:szCs w:val="21"/>
          <w:u w:val="single"/>
        </w:rPr>
        <w:t>অস্তিত্বে</w:t>
      </w:r>
      <w:proofErr w:type="spellEnd"/>
      <w:r w:rsidRPr="00D151A0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i/>
          <w:iCs/>
          <w:color w:val="0B0080"/>
          <w:sz w:val="21"/>
          <w:szCs w:val="21"/>
          <w:u w:val="single"/>
        </w:rPr>
        <w:t>আমার</w:t>
      </w:r>
      <w:proofErr w:type="spellEnd"/>
      <w:r w:rsidRPr="00D151A0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i/>
          <w:iCs/>
          <w:color w:val="0B0080"/>
          <w:sz w:val="21"/>
          <w:szCs w:val="21"/>
          <w:u w:val="single"/>
        </w:rPr>
        <w:t>দেশ</w:t>
      </w:r>
      <w:proofErr w:type="spellEnd"/>
      <w:r w:rsidRPr="00D151A0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চলচ্চিত্র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নির্মাণ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151A0" w:rsidRPr="00D151A0" w:rsidRDefault="00D151A0" w:rsidP="00D151A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D151A0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D151A0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"https://bn.wikipedia.org/w/index.php?title=%E0%A6%AE%E0%A6%A4%E0%A6%BF%E0%A6%89%E0%A6%B0_%E0%A6%B0%E0%A6%B9%E0%A6%AE%E0%A6%BE%E0%A6%A8_(%E0%A6%AC%E0%A7%80%E0%A6%B0%E0%A6%B6%E0%A7%8D%E0%A6%B0%E0%A7%87%E0%A6%B7%E0%A7%8D%E0%A6%A0)&amp;action=edit&amp;section=7" \o "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151A0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151A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151A0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151A0" w:rsidRPr="00D151A0" w:rsidRDefault="00D151A0" w:rsidP="00D151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11" w:tooltip="বাংলাদেশ বিমান বাহিনী" w:history="1">
        <w:proofErr w:type="spellStart"/>
        <w:r w:rsidRPr="00D151A0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বাংলাদেশ</w:t>
        </w:r>
        <w:proofErr w:type="spellEnd"/>
        <w:r w:rsidRPr="00D151A0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D151A0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বিমান</w:t>
        </w:r>
        <w:proofErr w:type="spellEnd"/>
        <w:r w:rsidRPr="00D151A0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D151A0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বাহিনীর</w:t>
        </w:r>
        <w:proofErr w:type="spellEnd"/>
      </w:hyperlink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"https://bn.wikipedia.org/wiki/%E0%A6%AF%E0%A6%B6%E0%A7%8B%E0%A6%B0" \o "</w:instrTex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instrText>যশোর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151A0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যশোর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ঘাটি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তারঁ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নামে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নামকরণ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2" w:anchor="cite_note-auto-1" w:history="1"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151A0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D151A0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নামে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ট্রফি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চালু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করেছে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প্রশিক্ষনে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সেরা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কৃতিত্ব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প্রদর্শনকারীকে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এটি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151A0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151A0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3" w:anchor="cite_note-5" w:history="1"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151A0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৫</w:t>
        </w:r>
        <w:r w:rsidRPr="00D151A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1F15DE" w:rsidRDefault="001F15DE"/>
    <w:sectPr w:rsidR="001F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A7F"/>
    <w:multiLevelType w:val="multilevel"/>
    <w:tmpl w:val="A7E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B"/>
    <w:rsid w:val="001F15DE"/>
    <w:rsid w:val="00D151A0"/>
    <w:rsid w:val="00E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C4B69-FA99-44FD-9AC0-BF48833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5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1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1A0"/>
    <w:rPr>
      <w:color w:val="0000FF"/>
      <w:u w:val="single"/>
    </w:rPr>
  </w:style>
  <w:style w:type="character" w:customStyle="1" w:styleId="tocnumber">
    <w:name w:val="tocnumber"/>
    <w:basedOn w:val="DefaultParagraphFont"/>
    <w:rsid w:val="00D151A0"/>
  </w:style>
  <w:style w:type="character" w:customStyle="1" w:styleId="toctext">
    <w:name w:val="toctext"/>
    <w:basedOn w:val="DefaultParagraphFont"/>
    <w:rsid w:val="00D151A0"/>
  </w:style>
  <w:style w:type="character" w:customStyle="1" w:styleId="mw-headline">
    <w:name w:val="mw-headline"/>
    <w:basedOn w:val="DefaultParagraphFont"/>
    <w:rsid w:val="00D151A0"/>
  </w:style>
  <w:style w:type="character" w:customStyle="1" w:styleId="mw-editsection">
    <w:name w:val="mw-editsection"/>
    <w:basedOn w:val="DefaultParagraphFont"/>
    <w:rsid w:val="00D151A0"/>
  </w:style>
  <w:style w:type="character" w:customStyle="1" w:styleId="mw-editsection-bracket">
    <w:name w:val="mw-editsection-bracket"/>
    <w:basedOn w:val="DefaultParagraphFont"/>
    <w:rsid w:val="00D1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4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412502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3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54009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/index.php?title=%E0%A6%AE%E0%A6%BF%E0%A6%97-%E0%A7%A7%E0%A7%AF&amp;action=edit&amp;redlink=1" TargetMode="External"/><Relationship Id="rId13" Type="http://schemas.openxmlformats.org/officeDocument/2006/relationships/hyperlink" Target="https://bn.wikipedia.org/wiki/%E0%A6%AE%E0%A6%A4%E0%A6%BF%E0%A6%89%E0%A6%B0_%E0%A6%B0%E0%A6%B9%E0%A6%AE%E0%A6%BE%E0%A6%A8_(%E0%A6%AC%E0%A7%80%E0%A6%B0%E0%A6%B6%E0%A7%8D%E0%A6%B0%E0%A7%87%E0%A6%B7%E0%A7%8D%E0%A6%A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A%E0%A6%BE%E0%A6%95%E0%A6%BF%E0%A6%B8%E0%A7%8D%E0%A6%A4%E0%A6%BE%E0%A6%A8" TargetMode="External"/><Relationship Id="rId12" Type="http://schemas.openxmlformats.org/officeDocument/2006/relationships/hyperlink" Target="https://bn.wikipedia.org/wiki/%E0%A6%AE%E0%A6%A4%E0%A6%BF%E0%A6%89%E0%A6%B0_%E0%A6%B0%E0%A6%B9%E0%A6%AE%E0%A6%BE%E0%A6%A8_(%E0%A6%AC%E0%A7%80%E0%A6%B0%E0%A6%B6%E0%A7%8D%E0%A6%B0%E0%A7%87%E0%A6%B7%E0%A7%8D%E0%A6%A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2%E0%A6%BE%E0%A6%95%E0%A6%BE_%E0%A6%95%E0%A6%B2%E0%A7%87%E0%A6%9C%E0%A6%BF%E0%A6%AF%E0%A6%BC%E0%A7%87%E0%A6%9F_%E0%A6%B8%E0%A7%8D%E0%A6%95%E0%A7%81%E0%A6%B2" TargetMode="External"/><Relationship Id="rId11" Type="http://schemas.openxmlformats.org/officeDocument/2006/relationships/hyperlink" Target="https://bn.wikipedia.org/wiki/%E0%A6%AC%E0%A6%BE%E0%A6%82%E0%A6%B2%E0%A6%BE%E0%A6%A6%E0%A7%87%E0%A6%B6_%E0%A6%AC%E0%A6%BF%E0%A6%AE%E0%A6%BE%E0%A6%A8_%E0%A6%AC%E0%A6%BE%E0%A6%B9%E0%A6%BF%E0%A6%A8%E0%A7%80" TargetMode="External"/><Relationship Id="rId5" Type="http://schemas.openxmlformats.org/officeDocument/2006/relationships/hyperlink" Target="https://bn.wikipedia.org/wiki/%E0%A6%AE%E0%A6%A4%E0%A6%BF%E0%A6%89%E0%A6%B0_%E0%A6%B0%E0%A6%B9%E0%A6%AE%E0%A6%BE%E0%A6%A8_(%E0%A6%AC%E0%A7%80%E0%A6%B0%E0%A6%B6%E0%A7%8D%E0%A6%B0%E0%A7%87%E0%A6%B7%E0%A7%8D%E0%A6%A0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AE%E0%A6%A4%E0%A6%BF%E0%A6%89%E0%A6%B0_%E0%A6%B0%E0%A6%B9%E0%A6%AE%E0%A6%BE%E0%A6%A8_(%E0%A6%AC%E0%A7%80%E0%A6%B0%E0%A6%B6%E0%A7%8D%E0%A6%B0%E0%A7%87%E0%A6%B7%E0%A7%8D%E0%A6%A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E%E0%A6%A4%E0%A6%BF%E0%A6%89%E0%A6%B0_%E0%A6%B0%E0%A6%B9%E0%A6%AE%E0%A6%BE%E0%A6%A8_(%E0%A6%AC%E0%A7%80%E0%A6%B0%E0%A6%B6%E0%A7%8D%E0%A6%B0%E0%A7%87%E0%A6%B7%E0%A7%8D%E0%A6%A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2020-06-21T09:59:00Z</dcterms:created>
  <dcterms:modified xsi:type="dcterms:W3CDTF">2020-06-21T10:01:00Z</dcterms:modified>
</cp:coreProperties>
</file>